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5E95A" w14:textId="77777777" w:rsidR="00056952" w:rsidRDefault="009669FB">
      <w:pPr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ZAŁĄCZNIK NR 1</w:t>
      </w:r>
    </w:p>
    <w:p w14:paraId="76F5C8A8" w14:textId="77777777" w:rsidR="00056952" w:rsidRDefault="009669FB">
      <w:pPr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FORMULARZ OFERTY</w:t>
      </w:r>
    </w:p>
    <w:tbl>
      <w:tblPr>
        <w:tblStyle w:val="a"/>
        <w:tblW w:w="9464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056952" w14:paraId="688D58B3" w14:textId="77777777" w:rsidTr="00D5121B">
        <w:trPr>
          <w:trHeight w:val="2157"/>
        </w:trPr>
        <w:tc>
          <w:tcPr>
            <w:tcW w:w="94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FC041" w14:textId="7D1BD167" w:rsidR="00056952" w:rsidRPr="00A50804" w:rsidRDefault="00E94181" w:rsidP="00CE3E6C">
            <w:pPr>
              <w:jc w:val="both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 w:rsidRPr="005B7656">
              <w:rPr>
                <w:rFonts w:ascii="Tahoma" w:eastAsia="Tahoma" w:hAnsi="Tahoma" w:cs="Tahoma"/>
                <w:sz w:val="20"/>
                <w:szCs w:val="20"/>
              </w:rPr>
              <w:t>W odpowiedzi na</w:t>
            </w:r>
            <w:r w:rsidR="004B0EF6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000D4C28" w:rsidRPr="000D4C2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Zapytanie ofertowe </w:t>
            </w:r>
            <w:r w:rsidR="004B0EF6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z </w:t>
            </w:r>
            <w:r w:rsidR="004B0EF6" w:rsidRPr="00C275CF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dnia </w:t>
            </w:r>
            <w:r w:rsidR="0092515F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19.04</w:t>
            </w:r>
            <w:r w:rsidR="000D4C28" w:rsidRPr="00C275CF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.202</w:t>
            </w:r>
            <w:r w:rsidR="00CE3E6C" w:rsidRPr="00C275CF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</w:t>
            </w:r>
            <w:r w:rsidR="000D4C28" w:rsidRPr="00C275CF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 r.</w:t>
            </w:r>
            <w:r w:rsidR="004B0EF6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CE3E6C" w:rsidRPr="00CE3E6C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Modernizacja budynku przy ulicy Fredry 3 w Gdyni na potrzeby Centrum Zdrowia Psychicznego im. dr Magdaleny Tyszkiewicz</w:t>
            </w:r>
            <w:r w:rsidR="00A9712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, </w:t>
            </w:r>
            <w:r w:rsidR="005B7656" w:rsidRPr="005B7656">
              <w:rPr>
                <w:rFonts w:ascii="Tahoma" w:eastAsia="Tahoma" w:hAnsi="Tahoma" w:cs="Tahoma"/>
                <w:sz w:val="20"/>
                <w:szCs w:val="20"/>
              </w:rPr>
              <w:t>składamy poniższą ofertę</w:t>
            </w:r>
            <w:r w:rsidR="00126B54">
              <w:rPr>
                <w:rFonts w:ascii="Tahoma" w:eastAsia="Tahoma" w:hAnsi="Tahoma" w:cs="Tahoma"/>
                <w:sz w:val="20"/>
                <w:szCs w:val="20"/>
              </w:rPr>
              <w:t>:</w:t>
            </w:r>
          </w:p>
          <w:tbl>
            <w:tblPr>
              <w:tblStyle w:val="a0"/>
              <w:tblW w:w="9414" w:type="dxa"/>
              <w:jc w:val="center"/>
              <w:tblInd w:w="0" w:type="dxa"/>
              <w:tblLayout w:type="fixed"/>
              <w:tblLook w:val="0400" w:firstRow="0" w:lastRow="0" w:firstColumn="0" w:lastColumn="0" w:noHBand="0" w:noVBand="1"/>
            </w:tblPr>
            <w:tblGrid>
              <w:gridCol w:w="3309"/>
              <w:gridCol w:w="1872"/>
              <w:gridCol w:w="4233"/>
            </w:tblGrid>
            <w:tr w:rsidR="00056952" w:rsidRPr="005D0B36" w14:paraId="54035378" w14:textId="77777777" w:rsidTr="001C6175">
              <w:trPr>
                <w:trHeight w:val="416"/>
                <w:jc w:val="center"/>
              </w:trPr>
              <w:tc>
                <w:tcPr>
                  <w:tcW w:w="941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1F54C2" w14:textId="77777777" w:rsidR="00056952" w:rsidRPr="005D0B36" w:rsidRDefault="009669FB">
                  <w:pPr>
                    <w:spacing w:after="0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</w:pPr>
                  <w:r w:rsidRPr="005D0B36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Dane Oferenta</w:t>
                  </w:r>
                </w:p>
              </w:tc>
            </w:tr>
            <w:tr w:rsidR="00056952" w:rsidRPr="005D0B36" w14:paraId="12FC171F" w14:textId="77777777" w:rsidTr="009F5636">
              <w:trPr>
                <w:trHeight w:val="979"/>
                <w:jc w:val="center"/>
              </w:trPr>
              <w:tc>
                <w:tcPr>
                  <w:tcW w:w="3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A5F6E4" w14:textId="77777777" w:rsidR="00056952" w:rsidRPr="00DB64FF" w:rsidRDefault="009669FB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 w:rsidRPr="00DB64FF">
                    <w:rPr>
                      <w:rFonts w:ascii="Tahoma" w:eastAsia="Tahoma" w:hAnsi="Tahoma" w:cs="Tahoma"/>
                      <w:sz w:val="20"/>
                      <w:szCs w:val="20"/>
                    </w:rPr>
                    <w:t>Nazwa</w:t>
                  </w:r>
                </w:p>
              </w:tc>
              <w:tc>
                <w:tcPr>
                  <w:tcW w:w="61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FD4991" w14:textId="77777777" w:rsidR="00056952" w:rsidRPr="005D0B36" w:rsidRDefault="0005695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56952" w:rsidRPr="005D0B36" w14:paraId="774AD4C3" w14:textId="77777777" w:rsidTr="009F5636">
              <w:trPr>
                <w:trHeight w:val="979"/>
                <w:jc w:val="center"/>
              </w:trPr>
              <w:tc>
                <w:tcPr>
                  <w:tcW w:w="3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0FB2C3" w14:textId="77777777" w:rsidR="00056952" w:rsidRPr="00DB64FF" w:rsidRDefault="009669FB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 w:rsidRPr="00DB64FF">
                    <w:rPr>
                      <w:rFonts w:ascii="Tahoma" w:eastAsia="Tahoma" w:hAnsi="Tahoma" w:cs="Tahoma"/>
                      <w:sz w:val="20"/>
                      <w:szCs w:val="20"/>
                    </w:rPr>
                    <w:t>Adres siedziby</w:t>
                  </w:r>
                </w:p>
              </w:tc>
              <w:tc>
                <w:tcPr>
                  <w:tcW w:w="61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49CD04" w14:textId="77777777" w:rsidR="00056952" w:rsidRPr="005D0B36" w:rsidRDefault="0005695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56952" w:rsidRPr="005D0B36" w14:paraId="6D751165" w14:textId="77777777" w:rsidTr="009F5636">
              <w:trPr>
                <w:trHeight w:val="466"/>
                <w:jc w:val="center"/>
              </w:trPr>
              <w:tc>
                <w:tcPr>
                  <w:tcW w:w="3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D13388" w14:textId="77777777" w:rsidR="00056952" w:rsidRPr="00DB64FF" w:rsidRDefault="009669FB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 w:rsidRPr="00DB64FF">
                    <w:rPr>
                      <w:rFonts w:ascii="Tahoma" w:eastAsia="Tahoma" w:hAnsi="Tahoma" w:cs="Tahoma"/>
                      <w:sz w:val="20"/>
                      <w:szCs w:val="20"/>
                    </w:rPr>
                    <w:t>NIP/PESEL</w:t>
                  </w:r>
                </w:p>
              </w:tc>
              <w:tc>
                <w:tcPr>
                  <w:tcW w:w="61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B29117" w14:textId="77777777" w:rsidR="00056952" w:rsidRPr="005D0B36" w:rsidRDefault="00056952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  <w:highlight w:val="white"/>
                    </w:rPr>
                  </w:pPr>
                </w:p>
              </w:tc>
            </w:tr>
            <w:tr w:rsidR="00056952" w:rsidRPr="005D0B36" w14:paraId="41A73AF1" w14:textId="77777777" w:rsidTr="009F5636">
              <w:trPr>
                <w:trHeight w:val="415"/>
                <w:jc w:val="center"/>
              </w:trPr>
              <w:tc>
                <w:tcPr>
                  <w:tcW w:w="3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293B10" w14:textId="77777777" w:rsidR="00056952" w:rsidRPr="00DB64FF" w:rsidRDefault="009669FB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 w:rsidRPr="00DB64FF">
                    <w:rPr>
                      <w:rFonts w:ascii="Tahoma" w:eastAsia="Tahoma" w:hAnsi="Tahoma" w:cs="Tahoma"/>
                      <w:sz w:val="20"/>
                      <w:szCs w:val="20"/>
                    </w:rPr>
                    <w:t>NR KRS</w:t>
                  </w:r>
                  <w:r w:rsidR="005C5E3B"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(jeśli dotyczy)</w:t>
                  </w:r>
                </w:p>
              </w:tc>
              <w:tc>
                <w:tcPr>
                  <w:tcW w:w="61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CBB9E4" w14:textId="77777777" w:rsidR="00056952" w:rsidRPr="005D0B36" w:rsidRDefault="00056952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  <w:highlight w:val="white"/>
                    </w:rPr>
                  </w:pPr>
                </w:p>
              </w:tc>
            </w:tr>
            <w:tr w:rsidR="00056952" w:rsidRPr="005D0B36" w14:paraId="07F61B48" w14:textId="77777777" w:rsidTr="001C6175">
              <w:trPr>
                <w:trHeight w:val="277"/>
                <w:jc w:val="center"/>
              </w:trPr>
              <w:tc>
                <w:tcPr>
                  <w:tcW w:w="941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8D0498" w14:textId="77777777" w:rsidR="00056952" w:rsidRPr="005D0B36" w:rsidRDefault="009669FB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b/>
                      <w:bCs/>
                    </w:rPr>
                  </w:pPr>
                  <w:r w:rsidRPr="005D0B36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Dane Osoby Kontaktowej</w:t>
                  </w:r>
                </w:p>
              </w:tc>
            </w:tr>
            <w:tr w:rsidR="00056952" w:rsidRPr="005D0B36" w14:paraId="5F8A5DB9" w14:textId="77777777" w:rsidTr="009F5636">
              <w:trPr>
                <w:trHeight w:val="647"/>
                <w:jc w:val="center"/>
              </w:trPr>
              <w:tc>
                <w:tcPr>
                  <w:tcW w:w="3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814764" w14:textId="77777777" w:rsidR="00056952" w:rsidRPr="00DB64FF" w:rsidRDefault="009669FB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 w:rsidRPr="00DB64FF">
                    <w:rPr>
                      <w:rFonts w:ascii="Tahoma" w:eastAsia="Tahoma" w:hAnsi="Tahoma" w:cs="Tahoma"/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61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9C7D95" w14:textId="77777777" w:rsidR="00056952" w:rsidRPr="005D0B36" w:rsidRDefault="00056952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  <w:highlight w:val="white"/>
                    </w:rPr>
                  </w:pPr>
                </w:p>
              </w:tc>
            </w:tr>
            <w:tr w:rsidR="00056952" w:rsidRPr="005D0B36" w14:paraId="307C9388" w14:textId="77777777" w:rsidTr="009F5636">
              <w:trPr>
                <w:trHeight w:val="419"/>
                <w:jc w:val="center"/>
              </w:trPr>
              <w:tc>
                <w:tcPr>
                  <w:tcW w:w="3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3A5C92" w14:textId="77777777" w:rsidR="00056952" w:rsidRPr="00DB64FF" w:rsidRDefault="009669FB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 w:rsidRPr="00DB64FF">
                    <w:rPr>
                      <w:rFonts w:ascii="Tahoma" w:eastAsia="Tahoma" w:hAnsi="Tahoma" w:cs="Tahoma"/>
                      <w:sz w:val="20"/>
                      <w:szCs w:val="20"/>
                    </w:rPr>
                    <w:t>Adres e-mail</w:t>
                  </w:r>
                </w:p>
              </w:tc>
              <w:tc>
                <w:tcPr>
                  <w:tcW w:w="61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FE2921" w14:textId="77777777" w:rsidR="00056952" w:rsidRPr="005D0B36" w:rsidRDefault="0005695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56952" w:rsidRPr="005D0B36" w14:paraId="57EFD075" w14:textId="77777777" w:rsidTr="009F5636">
              <w:trPr>
                <w:trHeight w:val="452"/>
                <w:jc w:val="center"/>
              </w:trPr>
              <w:tc>
                <w:tcPr>
                  <w:tcW w:w="3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349941" w14:textId="77777777" w:rsidR="00056952" w:rsidRPr="00DB64FF" w:rsidRDefault="009669FB">
                  <w:pPr>
                    <w:spacing w:after="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 w:rsidRPr="00DB64FF">
                    <w:rPr>
                      <w:rFonts w:ascii="Tahoma" w:eastAsia="Tahoma" w:hAnsi="Tahoma" w:cs="Tahoma"/>
                      <w:sz w:val="20"/>
                      <w:szCs w:val="20"/>
                    </w:rPr>
                    <w:t>Telefon</w:t>
                  </w:r>
                </w:p>
              </w:tc>
              <w:tc>
                <w:tcPr>
                  <w:tcW w:w="61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E82C15" w14:textId="77777777" w:rsidR="00056952" w:rsidRPr="005D0B36" w:rsidRDefault="00056952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  <w:highlight w:val="white"/>
                    </w:rPr>
                  </w:pPr>
                </w:p>
              </w:tc>
            </w:tr>
            <w:tr w:rsidR="00056952" w:rsidRPr="005D0B36" w14:paraId="428F28DA" w14:textId="77777777" w:rsidTr="001C6175">
              <w:trPr>
                <w:trHeight w:val="318"/>
                <w:jc w:val="center"/>
              </w:trPr>
              <w:tc>
                <w:tcPr>
                  <w:tcW w:w="941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1D0680" w14:textId="77777777" w:rsidR="00056952" w:rsidRPr="005D0B36" w:rsidRDefault="009669FB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b/>
                      <w:bCs/>
                    </w:rPr>
                  </w:pPr>
                  <w:r w:rsidRPr="005D0B36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Parametry oferty</w:t>
                  </w:r>
                </w:p>
              </w:tc>
            </w:tr>
            <w:tr w:rsidR="00056952" w:rsidRPr="005D0B36" w14:paraId="1179DECE" w14:textId="77777777" w:rsidTr="009F5636">
              <w:trPr>
                <w:jc w:val="center"/>
              </w:trPr>
              <w:tc>
                <w:tcPr>
                  <w:tcW w:w="3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1F108F" w14:textId="77777777" w:rsidR="00056952" w:rsidRPr="00E905CE" w:rsidRDefault="009669FB" w:rsidP="00E905CE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 w:rsidRPr="00E905CE">
                    <w:rPr>
                      <w:rFonts w:ascii="Tahoma" w:eastAsia="Tahoma" w:hAnsi="Tahoma" w:cs="Tahoma"/>
                      <w:sz w:val="20"/>
                      <w:szCs w:val="20"/>
                    </w:rPr>
                    <w:t>Data przygotowania oferty</w:t>
                  </w:r>
                </w:p>
              </w:tc>
              <w:tc>
                <w:tcPr>
                  <w:tcW w:w="61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CAFDDE" w14:textId="77777777" w:rsidR="00056952" w:rsidRPr="005D0B36" w:rsidRDefault="00056952">
                  <w:pPr>
                    <w:spacing w:after="200" w:line="276" w:lineRule="auto"/>
                    <w:jc w:val="both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  <w:highlight w:val="white"/>
                    </w:rPr>
                  </w:pPr>
                </w:p>
              </w:tc>
            </w:tr>
            <w:tr w:rsidR="00CE3E6C" w:rsidRPr="005D0B36" w14:paraId="6BE2C587" w14:textId="77777777" w:rsidTr="006F025D">
              <w:trPr>
                <w:trHeight w:val="684"/>
                <w:jc w:val="center"/>
              </w:trPr>
              <w:tc>
                <w:tcPr>
                  <w:tcW w:w="941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EEE562" w14:textId="3CE07C5F" w:rsidR="00CE3E6C" w:rsidRPr="005D0B36" w:rsidRDefault="00CE3E6C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  <w:highlight w:val="white"/>
                    </w:rPr>
                  </w:pPr>
                  <w:r w:rsidRPr="005D0B36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Odniesienie do kryteriów wyboru oferty</w:t>
                  </w:r>
                </w:p>
              </w:tc>
            </w:tr>
            <w:tr w:rsidR="006F025D" w:rsidRPr="005D0B36" w14:paraId="7E829490" w14:textId="77777777" w:rsidTr="009F5636">
              <w:trPr>
                <w:trHeight w:val="570"/>
                <w:jc w:val="center"/>
              </w:trPr>
              <w:tc>
                <w:tcPr>
                  <w:tcW w:w="518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7B3047" w14:textId="0325BF51" w:rsidR="006F025D" w:rsidRPr="005D0B36" w:rsidRDefault="006F025D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W</w:t>
                  </w:r>
                  <w:r w:rsidRPr="000B5F43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artość zamówienia 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brutto</w:t>
                  </w:r>
                  <w:r w:rsidRPr="000B5F43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 (w PLN)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 za </w:t>
                  </w:r>
                  <w:r w:rsidR="0092515F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etap</w:t>
                  </w:r>
                  <w:r w:rsidR="009F5636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 projektowy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 (A)</w:t>
                  </w:r>
                  <w:r w:rsidR="0086414D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 (nie więcej niż 5% wartości B)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4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C0BF94" w14:textId="235BE55F" w:rsidR="006F025D" w:rsidRPr="005D0B36" w:rsidRDefault="006F025D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6F025D" w:rsidRPr="005D0B36" w14:paraId="0E772D78" w14:textId="77777777" w:rsidTr="009F5636">
              <w:trPr>
                <w:trHeight w:val="570"/>
                <w:jc w:val="center"/>
              </w:trPr>
              <w:tc>
                <w:tcPr>
                  <w:tcW w:w="518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F51B52" w14:textId="0B1AE491" w:rsidR="006F025D" w:rsidRDefault="006F025D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Wartość zamówienia brutto</w:t>
                  </w:r>
                  <w:r w:rsidRPr="000B5F43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 (w PLN)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 za </w:t>
                  </w:r>
                  <w:r w:rsidR="0092515F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etap</w:t>
                  </w:r>
                  <w:r w:rsidR="009F5636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 wykona</w:t>
                  </w:r>
                  <w:r w:rsidR="0092515F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nia robót budowlanych</w:t>
                  </w:r>
                  <w:r w:rsidR="009F5636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 (B): </w:t>
                  </w:r>
                </w:p>
              </w:tc>
              <w:tc>
                <w:tcPr>
                  <w:tcW w:w="4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8ECDB9" w14:textId="77067CF8" w:rsidR="006F025D" w:rsidRPr="000B5F43" w:rsidRDefault="006F025D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F5636" w:rsidRPr="005D0B36" w14:paraId="7DEF6A14" w14:textId="77777777" w:rsidTr="009F5636">
              <w:trPr>
                <w:trHeight w:val="570"/>
                <w:jc w:val="center"/>
              </w:trPr>
              <w:tc>
                <w:tcPr>
                  <w:tcW w:w="518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4862C2" w14:textId="38553DC2" w:rsidR="009F5636" w:rsidRDefault="009F5636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Całkowita wartość zamówienia brutto (w PLN (A+B):</w:t>
                  </w:r>
                </w:p>
              </w:tc>
              <w:tc>
                <w:tcPr>
                  <w:tcW w:w="4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018245" w14:textId="77777777" w:rsidR="009F5636" w:rsidRPr="000B5F43" w:rsidRDefault="009F5636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E3E6C" w:rsidRPr="005D0B36" w14:paraId="78FC2403" w14:textId="77777777" w:rsidTr="006F025D">
              <w:trPr>
                <w:trHeight w:val="578"/>
                <w:jc w:val="center"/>
              </w:trPr>
              <w:tc>
                <w:tcPr>
                  <w:tcW w:w="518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4AEE68" w14:textId="40AA94D8" w:rsidR="00CE3E6C" w:rsidRDefault="00CE3E6C" w:rsidP="009F5636">
                  <w:pPr>
                    <w:spacing w:after="0" w:line="276" w:lineRule="auto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</w:pPr>
                  <w:r w:rsidRPr="000B5F43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Długość okresu gwarancji (w </w:t>
                  </w:r>
                  <w:r w:rsidR="0092515F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pełnych </w:t>
                  </w:r>
                  <w:r w:rsidR="006F025D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latach</w:t>
                  </w:r>
                  <w:r w:rsidRPr="000B5F43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)</w:t>
                  </w:r>
                </w:p>
                <w:p w14:paraId="728A45A1" w14:textId="74AD395B" w:rsidR="00CE3E6C" w:rsidRPr="000B5F43" w:rsidRDefault="00CE3E6C" w:rsidP="009F5636">
                  <w:pPr>
                    <w:spacing w:after="0" w:line="276" w:lineRule="auto"/>
                    <w:rPr>
                      <w:rFonts w:ascii="Tahoma" w:eastAsia="Tahoma" w:hAnsi="Tahoma" w:cs="Tahoma"/>
                      <w:b/>
                      <w:bCs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nie mniej niż </w:t>
                  </w:r>
                  <w:r w:rsidR="006F025D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5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6F025D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lat</w:t>
                  </w:r>
                </w:p>
              </w:tc>
              <w:tc>
                <w:tcPr>
                  <w:tcW w:w="4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9E324A" w14:textId="77777777" w:rsidR="00CE3E6C" w:rsidRPr="000B5F43" w:rsidRDefault="00CE3E6C" w:rsidP="000711D0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b/>
                      <w:bCs/>
                    </w:rPr>
                  </w:pPr>
                </w:p>
              </w:tc>
            </w:tr>
            <w:tr w:rsidR="00CE3E6C" w:rsidRPr="005D0B36" w14:paraId="72FE9423" w14:textId="77777777" w:rsidTr="006F025D">
              <w:trPr>
                <w:trHeight w:val="578"/>
                <w:jc w:val="center"/>
              </w:trPr>
              <w:tc>
                <w:tcPr>
                  <w:tcW w:w="518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A267B8" w14:textId="437EF7EE" w:rsidR="00CE3E6C" w:rsidRPr="000B5F43" w:rsidRDefault="006F025D" w:rsidP="009F5636">
                  <w:pPr>
                    <w:spacing w:after="0" w:line="276" w:lineRule="auto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S</w:t>
                  </w:r>
                  <w:r w:rsidRPr="006F025D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krócenie terminu realizacji </w:t>
                  </w:r>
                  <w:r w:rsidR="00C275CF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etapu wykonawczego </w:t>
                  </w:r>
                  <w:r w:rsidRPr="006F025D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przedmiotu zamówienia (w </w:t>
                  </w:r>
                  <w:r w:rsidR="0092515F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pełnych </w:t>
                  </w:r>
                  <w:r w:rsidRPr="006F025D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miesiącach)</w:t>
                  </w:r>
                </w:p>
              </w:tc>
              <w:tc>
                <w:tcPr>
                  <w:tcW w:w="4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371E22B" w14:textId="77777777" w:rsidR="00CE3E6C" w:rsidRPr="000B5F43" w:rsidRDefault="00CE3E6C" w:rsidP="000711D0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b/>
                      <w:bCs/>
                    </w:rPr>
                  </w:pPr>
                </w:p>
              </w:tc>
            </w:tr>
            <w:tr w:rsidR="006F025D" w:rsidRPr="005D0B36" w14:paraId="6CE2C736" w14:textId="77777777" w:rsidTr="004A0E07">
              <w:trPr>
                <w:trHeight w:val="578"/>
                <w:jc w:val="center"/>
              </w:trPr>
              <w:tc>
                <w:tcPr>
                  <w:tcW w:w="941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F248E1" w14:textId="43FCD4AD" w:rsidR="006F025D" w:rsidRPr="000B5F43" w:rsidRDefault="006F025D" w:rsidP="000711D0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b/>
                      <w:bCs/>
                    </w:rPr>
                  </w:pPr>
                  <w:r w:rsidRPr="005D0B36"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Załączniki do formularza ofertowego</w:t>
                  </w:r>
                </w:p>
              </w:tc>
            </w:tr>
            <w:tr w:rsidR="006F025D" w:rsidRPr="005D0B36" w14:paraId="7655CE2D" w14:textId="77777777" w:rsidTr="006F025D">
              <w:trPr>
                <w:trHeight w:val="417"/>
                <w:jc w:val="center"/>
              </w:trPr>
              <w:tc>
                <w:tcPr>
                  <w:tcW w:w="518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9B739D" w14:textId="77777777" w:rsidR="006F025D" w:rsidRPr="005D0B36" w:rsidRDefault="006F025D">
                  <w:pPr>
                    <w:spacing w:after="0"/>
                    <w:jc w:val="both"/>
                    <w:rPr>
                      <w:rFonts w:ascii="Tahoma" w:eastAsia="Tahoma" w:hAnsi="Tahoma" w:cs="Tahoma"/>
                      <w:b/>
                      <w:bCs/>
                    </w:rPr>
                  </w:pPr>
                  <w:r w:rsidRPr="00E905CE"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Załącznik nr 2 Oświadczenie o braku powiązań </w:t>
                  </w:r>
                  <w:r w:rsidRPr="00E905CE">
                    <w:rPr>
                      <w:rFonts w:ascii="Tahoma" w:eastAsia="Tahoma" w:hAnsi="Tahoma" w:cs="Tahoma"/>
                      <w:sz w:val="20"/>
                      <w:szCs w:val="20"/>
                    </w:rPr>
                    <w:lastRenderedPageBreak/>
                    <w:t>osobowych i kapitałowych</w:t>
                  </w:r>
                </w:p>
              </w:tc>
              <w:tc>
                <w:tcPr>
                  <w:tcW w:w="4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015CE6" w14:textId="07E89913" w:rsidR="006F025D" w:rsidRPr="005D0B36" w:rsidRDefault="006F025D" w:rsidP="006F025D">
                  <w:pPr>
                    <w:spacing w:after="0"/>
                    <w:jc w:val="center"/>
                    <w:rPr>
                      <w:rFonts w:ascii="Tahoma" w:eastAsia="Tahoma" w:hAnsi="Tahoma" w:cs="Tahoma"/>
                      <w:b/>
                      <w:bCs/>
                    </w:rPr>
                  </w:pPr>
                  <w:r w:rsidRPr="00E905CE">
                    <w:rPr>
                      <w:rFonts w:ascii="Tahoma" w:eastAsia="Tahoma" w:hAnsi="Tahoma" w:cs="Tahoma"/>
                      <w:sz w:val="20"/>
                      <w:szCs w:val="20"/>
                      <w:highlight w:val="white"/>
                    </w:rPr>
                    <w:lastRenderedPageBreak/>
                    <w:t>(TAK / NIE)*</w:t>
                  </w:r>
                </w:p>
              </w:tc>
            </w:tr>
            <w:tr w:rsidR="00CE3E6C" w:rsidRPr="005D0B36" w14:paraId="5ADBC3BC" w14:textId="77777777" w:rsidTr="006F025D">
              <w:trPr>
                <w:trHeight w:val="443"/>
                <w:jc w:val="center"/>
              </w:trPr>
              <w:tc>
                <w:tcPr>
                  <w:tcW w:w="518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D38065" w14:textId="5538E103" w:rsidR="00CE3E6C" w:rsidRPr="00E905CE" w:rsidRDefault="00CE3E6C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sz w:val="20"/>
                      <w:szCs w:val="20"/>
                      <w:highlight w:val="white"/>
                    </w:rPr>
                  </w:pPr>
                  <w:r w:rsidRPr="000B5F43">
                    <w:rPr>
                      <w:rFonts w:ascii="Tahoma" w:eastAsia="Tahoma" w:hAnsi="Tahoma" w:cs="Tahoma"/>
                      <w:sz w:val="20"/>
                      <w:szCs w:val="20"/>
                    </w:rPr>
                    <w:t>Załącznik nr 3 Oświadczenie o spełnieniu wszystkich warunków udziału w postępowaniu wraz z dokumentacją potwierdzającą spełnienie warunków udziału w postępowaniu</w:t>
                  </w:r>
                </w:p>
              </w:tc>
              <w:tc>
                <w:tcPr>
                  <w:tcW w:w="4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0F179D5" w14:textId="77777777" w:rsidR="00CE3E6C" w:rsidRPr="00E905CE" w:rsidRDefault="00CE3E6C">
                  <w:pPr>
                    <w:spacing w:after="0" w:line="276" w:lineRule="auto"/>
                    <w:jc w:val="center"/>
                    <w:rPr>
                      <w:rFonts w:ascii="Tahoma" w:eastAsia="Tahoma" w:hAnsi="Tahoma" w:cs="Tahoma"/>
                      <w:sz w:val="20"/>
                      <w:szCs w:val="20"/>
                      <w:highlight w:val="white"/>
                    </w:rPr>
                  </w:pPr>
                  <w:r w:rsidRPr="00E905CE">
                    <w:rPr>
                      <w:rFonts w:ascii="Tahoma" w:eastAsia="Tahoma" w:hAnsi="Tahoma" w:cs="Tahoma"/>
                      <w:sz w:val="20"/>
                      <w:szCs w:val="20"/>
                      <w:highlight w:val="white"/>
                    </w:rPr>
                    <w:t>(TAK / NIE)*</w:t>
                  </w:r>
                </w:p>
              </w:tc>
            </w:tr>
            <w:tr w:rsidR="00CE3E6C" w:rsidRPr="000B5F43" w14:paraId="04F76873" w14:textId="77777777" w:rsidTr="006F025D">
              <w:trPr>
                <w:jc w:val="center"/>
              </w:trPr>
              <w:tc>
                <w:tcPr>
                  <w:tcW w:w="518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F0D797" w14:textId="106E6B6F" w:rsidR="00CE3E6C" w:rsidRPr="000B5F43" w:rsidRDefault="009F5636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 w:rsidRPr="009F5636">
                    <w:rPr>
                      <w:rFonts w:ascii="Tahoma" w:eastAsia="Tahoma" w:hAnsi="Tahoma" w:cs="Tahoma"/>
                      <w:sz w:val="20"/>
                      <w:szCs w:val="20"/>
                    </w:rPr>
                    <w:t>Zaświadczenie właściwego urzędu skarbowego potwierdzające, że wykonawca nie zalega z opłacaniem podatków i opłat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r w:rsidRPr="009F5636">
                    <w:rPr>
                      <w:rFonts w:ascii="Tahoma" w:eastAsia="Tahoma" w:hAnsi="Tahoma" w:cs="Tahoma"/>
                      <w:sz w:val="20"/>
                      <w:szCs w:val="20"/>
                    </w:rPr>
                    <w:t>wystawione nie wcześniej niż 3 miesiące przed jego złożeniem</w:t>
                  </w:r>
                </w:p>
              </w:tc>
              <w:tc>
                <w:tcPr>
                  <w:tcW w:w="4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8BA2F5" w14:textId="7DC6162A" w:rsidR="00CE3E6C" w:rsidRPr="000B5F43" w:rsidRDefault="009F5636">
                  <w:pPr>
                    <w:spacing w:after="0" w:line="276" w:lineRule="auto"/>
                    <w:jc w:val="center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 w:rsidRPr="00E905CE">
                    <w:rPr>
                      <w:rFonts w:ascii="Tahoma" w:eastAsia="Tahoma" w:hAnsi="Tahoma" w:cs="Tahoma"/>
                      <w:sz w:val="20"/>
                      <w:szCs w:val="20"/>
                      <w:highlight w:val="white"/>
                    </w:rPr>
                    <w:t>(TAK / NIE)*</w:t>
                  </w:r>
                </w:p>
              </w:tc>
            </w:tr>
            <w:tr w:rsidR="009F5636" w:rsidRPr="000B5F43" w14:paraId="26A0D948" w14:textId="77777777" w:rsidTr="006F025D">
              <w:trPr>
                <w:jc w:val="center"/>
              </w:trPr>
              <w:tc>
                <w:tcPr>
                  <w:tcW w:w="518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02271D" w14:textId="03D987BE" w:rsidR="009F5636" w:rsidRPr="009F5636" w:rsidRDefault="009F5636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 w:rsidRPr="009F5636">
                    <w:rPr>
                      <w:rFonts w:ascii="Tahoma" w:eastAsia="Tahoma" w:hAnsi="Tahoma" w:cs="Tahoma"/>
                      <w:sz w:val="20"/>
                      <w:szCs w:val="20"/>
                    </w:rPr>
                    <w:t>Zaświadczenie z Zakładu Ubezpieczeń Społecznych o niezaleganiu w opłacaniu składek ZUS wystawione nie wcześniej niż 3 miesiące przed jego złożeniem</w:t>
                  </w:r>
                </w:p>
              </w:tc>
              <w:tc>
                <w:tcPr>
                  <w:tcW w:w="4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0A35FD9" w14:textId="334D53CD" w:rsidR="009F5636" w:rsidRPr="000B5F43" w:rsidRDefault="009F5636">
                  <w:pPr>
                    <w:spacing w:after="0" w:line="276" w:lineRule="auto"/>
                    <w:jc w:val="center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 w:rsidRPr="00E905CE">
                    <w:rPr>
                      <w:rFonts w:ascii="Tahoma" w:eastAsia="Tahoma" w:hAnsi="Tahoma" w:cs="Tahoma"/>
                      <w:sz w:val="20"/>
                      <w:szCs w:val="20"/>
                      <w:highlight w:val="white"/>
                    </w:rPr>
                    <w:t>(TAK / NIE)*</w:t>
                  </w:r>
                </w:p>
              </w:tc>
            </w:tr>
            <w:tr w:rsidR="009F5636" w:rsidRPr="000B5F43" w14:paraId="2071691C" w14:textId="77777777" w:rsidTr="006F025D">
              <w:trPr>
                <w:jc w:val="center"/>
              </w:trPr>
              <w:tc>
                <w:tcPr>
                  <w:tcW w:w="518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35395B" w14:textId="39DEF8B6" w:rsidR="009F5636" w:rsidRPr="009F5636" w:rsidRDefault="009F5636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 w:rsidRPr="009F5636">
                    <w:rPr>
                      <w:rFonts w:ascii="Tahoma" w:eastAsia="Tahoma" w:hAnsi="Tahoma" w:cs="Tahoma"/>
                      <w:sz w:val="20"/>
                      <w:szCs w:val="20"/>
                    </w:rPr>
                    <w:t>Kopia polisy od odpowiedzialności cywilnej w zakresie prowadzonej działalności związanej z przedmiotem zamówienia wraz z potwierdzeniem zapłaty</w:t>
                  </w:r>
                </w:p>
              </w:tc>
              <w:tc>
                <w:tcPr>
                  <w:tcW w:w="4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E626F6" w14:textId="3894B3C5" w:rsidR="009F5636" w:rsidRPr="000B5F43" w:rsidRDefault="009F5636">
                  <w:pPr>
                    <w:spacing w:after="0" w:line="276" w:lineRule="auto"/>
                    <w:jc w:val="center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 w:rsidRPr="00E905CE">
                    <w:rPr>
                      <w:rFonts w:ascii="Tahoma" w:eastAsia="Tahoma" w:hAnsi="Tahoma" w:cs="Tahoma"/>
                      <w:sz w:val="20"/>
                      <w:szCs w:val="20"/>
                      <w:highlight w:val="white"/>
                    </w:rPr>
                    <w:t>(TAK / NIE)*</w:t>
                  </w:r>
                </w:p>
              </w:tc>
            </w:tr>
            <w:tr w:rsidR="009F5636" w:rsidRPr="000B5F43" w14:paraId="30E4E537" w14:textId="77777777" w:rsidTr="006F025D">
              <w:trPr>
                <w:jc w:val="center"/>
              </w:trPr>
              <w:tc>
                <w:tcPr>
                  <w:tcW w:w="518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FFBE61" w14:textId="726D438C" w:rsidR="009F5636" w:rsidRPr="009F5636" w:rsidRDefault="009F5636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 w:rsidRPr="009F5636">
                    <w:rPr>
                      <w:rFonts w:ascii="Tahoma" w:eastAsia="Tahoma" w:hAnsi="Tahoma" w:cs="Tahoma"/>
                      <w:sz w:val="20"/>
                      <w:szCs w:val="20"/>
                    </w:rPr>
                    <w:t>Wykaz osób wyznaczonych do realizacji zamówienia zgodnie z wzorem stanowiącym załącznik nr 5</w:t>
                  </w:r>
                </w:p>
              </w:tc>
              <w:tc>
                <w:tcPr>
                  <w:tcW w:w="4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373B26" w14:textId="3BC14D4E" w:rsidR="009F5636" w:rsidRPr="000B5F43" w:rsidRDefault="009F5636">
                  <w:pPr>
                    <w:spacing w:after="0" w:line="276" w:lineRule="auto"/>
                    <w:jc w:val="center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 w:rsidRPr="00E905CE">
                    <w:rPr>
                      <w:rFonts w:ascii="Tahoma" w:eastAsia="Tahoma" w:hAnsi="Tahoma" w:cs="Tahoma"/>
                      <w:sz w:val="20"/>
                      <w:szCs w:val="20"/>
                      <w:highlight w:val="white"/>
                    </w:rPr>
                    <w:t>(TAK / NIE)*</w:t>
                  </w:r>
                </w:p>
              </w:tc>
            </w:tr>
            <w:tr w:rsidR="006B5B51" w:rsidRPr="000B5F43" w14:paraId="2B38CF2D" w14:textId="77777777" w:rsidTr="006F025D">
              <w:trPr>
                <w:jc w:val="center"/>
              </w:trPr>
              <w:tc>
                <w:tcPr>
                  <w:tcW w:w="518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D57E2E" w14:textId="7C7C97CA" w:rsidR="006B5B51" w:rsidRPr="009F5636" w:rsidRDefault="006B5B51">
                  <w:pPr>
                    <w:spacing w:after="0" w:line="276" w:lineRule="auto"/>
                    <w:jc w:val="both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Potwierdzeni</w:t>
                  </w:r>
                  <w:r w:rsidR="00AF5518">
                    <w:rPr>
                      <w:rFonts w:ascii="Tahoma" w:eastAsia="Tahoma" w:hAnsi="Tahoma" w:cs="Tahoma"/>
                      <w:sz w:val="20"/>
                      <w:szCs w:val="20"/>
                    </w:rPr>
                    <w:t>e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wniesienia wadium</w:t>
                  </w:r>
                </w:p>
              </w:tc>
              <w:tc>
                <w:tcPr>
                  <w:tcW w:w="4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569257" w14:textId="409E56CE" w:rsidR="006B5B51" w:rsidRPr="00E905CE" w:rsidRDefault="006B5B51">
                  <w:pPr>
                    <w:spacing w:after="0" w:line="276" w:lineRule="auto"/>
                    <w:jc w:val="center"/>
                    <w:rPr>
                      <w:rFonts w:ascii="Tahoma" w:eastAsia="Tahoma" w:hAnsi="Tahoma" w:cs="Tahoma"/>
                      <w:sz w:val="20"/>
                      <w:szCs w:val="20"/>
                      <w:highlight w:val="white"/>
                    </w:rPr>
                  </w:pPr>
                  <w:r w:rsidRPr="00E905CE">
                    <w:rPr>
                      <w:rFonts w:ascii="Tahoma" w:eastAsia="Tahoma" w:hAnsi="Tahoma" w:cs="Tahoma"/>
                      <w:sz w:val="20"/>
                      <w:szCs w:val="20"/>
                      <w:highlight w:val="white"/>
                    </w:rPr>
                    <w:t>(TAK / NIE)*</w:t>
                  </w:r>
                </w:p>
              </w:tc>
            </w:tr>
          </w:tbl>
          <w:p w14:paraId="226EB648" w14:textId="77777777" w:rsidR="00056952" w:rsidRPr="00FF5B87" w:rsidRDefault="009669FB">
            <w:pPr>
              <w:spacing w:after="200" w:line="276" w:lineRule="auto"/>
              <w:jc w:val="both"/>
              <w:rPr>
                <w:rFonts w:ascii="Tahoma" w:eastAsia="Tahoma" w:hAnsi="Tahoma" w:cs="Tahoma"/>
                <w:i/>
                <w:sz w:val="18"/>
                <w:szCs w:val="18"/>
              </w:rPr>
            </w:pPr>
            <w:r w:rsidRPr="000B5F43">
              <w:rPr>
                <w:rFonts w:ascii="Tahoma" w:eastAsia="Tahoma" w:hAnsi="Tahoma" w:cs="Tahoma"/>
                <w:i/>
                <w:sz w:val="18"/>
                <w:szCs w:val="18"/>
              </w:rPr>
              <w:t>*Niepotrzebne skreślić</w:t>
            </w:r>
          </w:p>
          <w:p w14:paraId="0C53ABF8" w14:textId="77777777" w:rsidR="00FF5B87" w:rsidRDefault="00FF5B87" w:rsidP="005D0B36">
            <w:pPr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</w:p>
          <w:p w14:paraId="00F90B56" w14:textId="77777777" w:rsidR="005D0B36" w:rsidRPr="005D0B36" w:rsidRDefault="005D0B36" w:rsidP="005D0B36">
            <w:pPr>
              <w:rPr>
                <w:rFonts w:ascii="Tahoma" w:eastAsia="Tahoma" w:hAnsi="Tahoma" w:cs="Tahoma"/>
                <w:b/>
                <w:bCs/>
              </w:rPr>
            </w:pPr>
            <w:r w:rsidRPr="005D0B36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Oświadczenie oferenta:</w:t>
            </w:r>
          </w:p>
          <w:p w14:paraId="6D34853B" w14:textId="77777777" w:rsidR="005D0B36" w:rsidRPr="00E905CE" w:rsidRDefault="005D0B36" w:rsidP="005D0B36">
            <w:pPr>
              <w:spacing w:line="276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E905CE">
              <w:rPr>
                <w:rFonts w:ascii="Tahoma" w:eastAsia="Tahoma" w:hAnsi="Tahoma" w:cs="Tahoma"/>
                <w:sz w:val="20"/>
                <w:szCs w:val="20"/>
              </w:rPr>
              <w:t>Oświadczamy, że zapoznaliśmy się z Zapytaniem Ofertowym i załącznikami do zapytania i nasza oferta zawiera wszystkie elementy określone w Zapytaniu.</w:t>
            </w:r>
          </w:p>
          <w:tbl>
            <w:tblPr>
              <w:tblStyle w:val="a1"/>
              <w:tblW w:w="9238" w:type="dxa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823"/>
              <w:gridCol w:w="5415"/>
            </w:tblGrid>
            <w:tr w:rsidR="005F25C0" w:rsidRPr="005F25C0" w14:paraId="67A2300C" w14:textId="77777777" w:rsidTr="00EE53F4">
              <w:trPr>
                <w:trHeight w:val="758"/>
              </w:trPr>
              <w:tc>
                <w:tcPr>
                  <w:tcW w:w="382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E821F9" w14:textId="77777777" w:rsidR="005D0B36" w:rsidRPr="008A7574" w:rsidRDefault="005D0B36" w:rsidP="005D0B36">
                  <w:pPr>
                    <w:spacing w:after="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 w:rsidRPr="008A7574">
                    <w:rPr>
                      <w:rFonts w:ascii="Tahoma" w:eastAsia="Tahoma" w:hAnsi="Tahoma" w:cs="Tahoma"/>
                      <w:sz w:val="20"/>
                      <w:szCs w:val="20"/>
                    </w:rPr>
                    <w:t>Imię i Nazwisko osoby upoważnionej do złożenia oferty</w:t>
                  </w:r>
                </w:p>
              </w:tc>
              <w:tc>
                <w:tcPr>
                  <w:tcW w:w="541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6BFDEF" w14:textId="77777777" w:rsidR="005D0B36" w:rsidRPr="005F25C0" w:rsidRDefault="005D0B36" w:rsidP="005D0B36">
                  <w:pPr>
                    <w:spacing w:after="0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  <w:p w14:paraId="3FF9A7AB" w14:textId="77777777" w:rsidR="005D0B36" w:rsidRPr="005F25C0" w:rsidRDefault="005D0B36" w:rsidP="005D0B36">
                  <w:pPr>
                    <w:spacing w:after="0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F5636" w:rsidRPr="005F25C0" w14:paraId="7EED0DEC" w14:textId="77777777" w:rsidTr="00A46AEA">
              <w:trPr>
                <w:trHeight w:val="1847"/>
              </w:trPr>
              <w:tc>
                <w:tcPr>
                  <w:tcW w:w="382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D087B6" w14:textId="5DF3F6AE" w:rsidR="009F5636" w:rsidRPr="008A7574" w:rsidRDefault="009F5636" w:rsidP="005D0B36">
                  <w:pPr>
                    <w:spacing w:after="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 w:rsidRPr="008A7574">
                    <w:rPr>
                      <w:rFonts w:ascii="Tahoma" w:eastAsia="Tahoma" w:hAnsi="Tahoma" w:cs="Tahoma"/>
                      <w:sz w:val="20"/>
                      <w:szCs w:val="20"/>
                    </w:rPr>
                    <w:t>Data i podpis</w:t>
                  </w:r>
                </w:p>
              </w:tc>
              <w:tc>
                <w:tcPr>
                  <w:tcW w:w="541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F303FE" w14:textId="77777777" w:rsidR="009F5636" w:rsidRPr="005F25C0" w:rsidRDefault="009F5636" w:rsidP="005D0B36">
                  <w:pPr>
                    <w:spacing w:after="0"/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68538E77" w14:textId="77777777" w:rsidR="005D0B36" w:rsidRPr="005D0B36" w:rsidRDefault="005D0B36" w:rsidP="005D0B36">
            <w:pPr>
              <w:spacing w:after="200" w:line="276" w:lineRule="auto"/>
              <w:jc w:val="both"/>
              <w:rPr>
                <w:rFonts w:ascii="Tahoma" w:eastAsia="Tahoma" w:hAnsi="Tahoma" w:cs="Tahoma"/>
                <w:b/>
                <w:bCs/>
                <w:i/>
                <w:sz w:val="20"/>
                <w:szCs w:val="20"/>
              </w:rPr>
            </w:pPr>
          </w:p>
        </w:tc>
      </w:tr>
    </w:tbl>
    <w:p w14:paraId="1190B355" w14:textId="77777777" w:rsidR="00056952" w:rsidRDefault="00056952" w:rsidP="001B1BFD">
      <w:pPr>
        <w:rPr>
          <w:rFonts w:ascii="Tahoma" w:eastAsia="Tahoma" w:hAnsi="Tahoma" w:cs="Tahoma"/>
          <w:sz w:val="20"/>
          <w:szCs w:val="20"/>
        </w:rPr>
      </w:pPr>
    </w:p>
    <w:sectPr w:rsidR="00056952" w:rsidSect="00B91CEE">
      <w:headerReference w:type="default" r:id="rId9"/>
      <w:footerReference w:type="default" r:id="rId10"/>
      <w:pgSz w:w="11906" w:h="16838"/>
      <w:pgMar w:top="1417" w:right="1417" w:bottom="708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35220" w14:textId="77777777" w:rsidR="008328B6" w:rsidRDefault="008328B6">
      <w:pPr>
        <w:spacing w:after="0"/>
      </w:pPr>
      <w:r>
        <w:separator/>
      </w:r>
    </w:p>
  </w:endnote>
  <w:endnote w:type="continuationSeparator" w:id="0">
    <w:p w14:paraId="615089E1" w14:textId="77777777" w:rsidR="008328B6" w:rsidRDefault="008328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DADEC" w14:textId="77777777" w:rsidR="00056952" w:rsidRDefault="00A36427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 w:rsidR="009669FB"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A21230">
      <w:rPr>
        <w:rFonts w:ascii="Times New Roman" w:eastAsia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5885F034" w14:textId="4B206A90" w:rsidR="00056952" w:rsidRDefault="00CE3E6C" w:rsidP="00CE3E6C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/>
      <w:rPr>
        <w:rFonts w:ascii="Times New Roman" w:eastAsia="Times New Roman" w:hAnsi="Times New Roman" w:cs="Times New Roman"/>
        <w:color w:val="000000"/>
        <w:sz w:val="20"/>
        <w:szCs w:val="20"/>
      </w:rPr>
    </w:pPr>
    <w:r w:rsidRPr="00446748">
      <w:rPr>
        <w:rFonts w:ascii="Times New Roman" w:eastAsia="Times New Roman" w:hAnsi="Times New Roman" w:cs="Times New Roman"/>
        <w:noProof/>
        <w:sz w:val="24"/>
        <w:szCs w:val="24"/>
        <w:shd w:val="clear" w:color="auto" w:fill="FFFF00"/>
        <w:lang w:eastAsia="pl-PL"/>
      </w:rPr>
      <w:drawing>
        <wp:inline distT="0" distB="0" distL="0" distR="0" wp14:anchorId="35A4FA0B" wp14:editId="034371C7">
          <wp:extent cx="5760720" cy="822325"/>
          <wp:effectExtent l="0" t="0" r="0" b="0"/>
          <wp:docPr id="50173080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3FF6E" w14:textId="77777777" w:rsidR="008328B6" w:rsidRDefault="008328B6">
      <w:pPr>
        <w:spacing w:after="0"/>
      </w:pPr>
      <w:r>
        <w:separator/>
      </w:r>
    </w:p>
  </w:footnote>
  <w:footnote w:type="continuationSeparator" w:id="0">
    <w:p w14:paraId="33C2DF7D" w14:textId="77777777" w:rsidR="008328B6" w:rsidRDefault="008328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79DBD" w14:textId="03100C6C" w:rsidR="00056952" w:rsidRPr="001431E0" w:rsidRDefault="00CE3E6C" w:rsidP="001431E0">
    <w:pPr>
      <w:pStyle w:val="Header"/>
    </w:pPr>
    <w:r w:rsidRPr="00446748">
      <w:rPr>
        <w:noProof/>
        <w:sz w:val="24"/>
        <w:szCs w:val="24"/>
        <w:shd w:val="clear" w:color="auto" w:fill="FFFF00"/>
      </w:rPr>
      <w:drawing>
        <wp:inline distT="0" distB="0" distL="0" distR="0" wp14:anchorId="74C6453C" wp14:editId="49B59CBE">
          <wp:extent cx="5760720" cy="822325"/>
          <wp:effectExtent l="0" t="0" r="0" b="0"/>
          <wp:docPr id="36819816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2D4C"/>
    <w:multiLevelType w:val="multilevel"/>
    <w:tmpl w:val="0EC04E44"/>
    <w:lvl w:ilvl="0">
      <w:start w:val="1"/>
      <w:numFmt w:val="lowerLetter"/>
      <w:lvlText w:val="%1)"/>
      <w:lvlJc w:val="left"/>
      <w:pPr>
        <w:ind w:left="-87" w:hanging="360"/>
      </w:pPr>
    </w:lvl>
    <w:lvl w:ilvl="1">
      <w:start w:val="1"/>
      <w:numFmt w:val="lowerLetter"/>
      <w:lvlText w:val="%2."/>
      <w:lvlJc w:val="left"/>
      <w:pPr>
        <w:ind w:left="633" w:hanging="360"/>
      </w:pPr>
    </w:lvl>
    <w:lvl w:ilvl="2">
      <w:start w:val="1"/>
      <w:numFmt w:val="lowerRoman"/>
      <w:lvlText w:val="%3."/>
      <w:lvlJc w:val="right"/>
      <w:pPr>
        <w:ind w:left="1353" w:hanging="180"/>
      </w:pPr>
    </w:lvl>
    <w:lvl w:ilvl="3">
      <w:start w:val="1"/>
      <w:numFmt w:val="decimal"/>
      <w:lvlText w:val="%4."/>
      <w:lvlJc w:val="left"/>
      <w:pPr>
        <w:ind w:left="2073" w:hanging="360"/>
      </w:pPr>
    </w:lvl>
    <w:lvl w:ilvl="4">
      <w:start w:val="1"/>
      <w:numFmt w:val="lowerLetter"/>
      <w:lvlText w:val="%5."/>
      <w:lvlJc w:val="left"/>
      <w:pPr>
        <w:ind w:left="2793" w:hanging="360"/>
      </w:pPr>
    </w:lvl>
    <w:lvl w:ilvl="5">
      <w:start w:val="1"/>
      <w:numFmt w:val="lowerRoman"/>
      <w:lvlText w:val="%6."/>
      <w:lvlJc w:val="right"/>
      <w:pPr>
        <w:ind w:left="3513" w:hanging="180"/>
      </w:pPr>
    </w:lvl>
    <w:lvl w:ilvl="6">
      <w:start w:val="1"/>
      <w:numFmt w:val="decimal"/>
      <w:lvlText w:val="%7."/>
      <w:lvlJc w:val="left"/>
      <w:pPr>
        <w:ind w:left="4233" w:hanging="360"/>
      </w:pPr>
    </w:lvl>
    <w:lvl w:ilvl="7">
      <w:start w:val="1"/>
      <w:numFmt w:val="lowerLetter"/>
      <w:lvlText w:val="%8."/>
      <w:lvlJc w:val="left"/>
      <w:pPr>
        <w:ind w:left="4953" w:hanging="360"/>
      </w:pPr>
    </w:lvl>
    <w:lvl w:ilvl="8">
      <w:start w:val="1"/>
      <w:numFmt w:val="lowerRoman"/>
      <w:lvlText w:val="%9."/>
      <w:lvlJc w:val="right"/>
      <w:pPr>
        <w:ind w:left="5673" w:hanging="180"/>
      </w:pPr>
    </w:lvl>
  </w:abstractNum>
  <w:abstractNum w:abstractNumId="1" w15:restartNumberingAfterBreak="0">
    <w:nsid w:val="26105A56"/>
    <w:multiLevelType w:val="multilevel"/>
    <w:tmpl w:val="98E4C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357A0"/>
    <w:multiLevelType w:val="multilevel"/>
    <w:tmpl w:val="DE40F478"/>
    <w:lvl w:ilvl="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EA6554"/>
    <w:multiLevelType w:val="multilevel"/>
    <w:tmpl w:val="BBD46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D7123B1"/>
    <w:multiLevelType w:val="hybridMultilevel"/>
    <w:tmpl w:val="8F88BC9A"/>
    <w:lvl w:ilvl="0" w:tplc="FE103CF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F4F57"/>
    <w:multiLevelType w:val="multilevel"/>
    <w:tmpl w:val="ED2AFA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CC92C40"/>
    <w:multiLevelType w:val="multilevel"/>
    <w:tmpl w:val="2682952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1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80509A"/>
    <w:multiLevelType w:val="multilevel"/>
    <w:tmpl w:val="BC302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434B4F"/>
    <w:multiLevelType w:val="multilevel"/>
    <w:tmpl w:val="D892197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05361151">
    <w:abstractNumId w:val="0"/>
  </w:num>
  <w:num w:numId="2" w16cid:durableId="935556644">
    <w:abstractNumId w:val="8"/>
  </w:num>
  <w:num w:numId="3" w16cid:durableId="1666712353">
    <w:abstractNumId w:val="2"/>
  </w:num>
  <w:num w:numId="4" w16cid:durableId="223760976">
    <w:abstractNumId w:val="1"/>
  </w:num>
  <w:num w:numId="5" w16cid:durableId="11862150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422067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61056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09504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21189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080975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548627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7156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159903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46965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933663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21552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50225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50303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745211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703753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439403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03168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940062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42116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937315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063984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053097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857098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2572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781044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590153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1496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297408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584953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980308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993857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428296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71609823">
    <w:abstractNumId w:val="3"/>
  </w:num>
  <w:num w:numId="39" w16cid:durableId="770778869">
    <w:abstractNumId w:val="6"/>
  </w:num>
  <w:num w:numId="40" w16cid:durableId="1149782477">
    <w:abstractNumId w:val="7"/>
  </w:num>
  <w:num w:numId="41" w16cid:durableId="399132413">
    <w:abstractNumId w:val="5"/>
  </w:num>
  <w:num w:numId="42" w16cid:durableId="14194067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952"/>
    <w:rsid w:val="000057C4"/>
    <w:rsid w:val="00056952"/>
    <w:rsid w:val="000711D0"/>
    <w:rsid w:val="000919A5"/>
    <w:rsid w:val="00096CE5"/>
    <w:rsid w:val="000B394A"/>
    <w:rsid w:val="000B598A"/>
    <w:rsid w:val="000B5F43"/>
    <w:rsid w:val="000C2270"/>
    <w:rsid w:val="000D4C28"/>
    <w:rsid w:val="001131EF"/>
    <w:rsid w:val="00126B54"/>
    <w:rsid w:val="001431E0"/>
    <w:rsid w:val="001528ED"/>
    <w:rsid w:val="0015523F"/>
    <w:rsid w:val="0015631F"/>
    <w:rsid w:val="001926B7"/>
    <w:rsid w:val="001B1BFD"/>
    <w:rsid w:val="001C6175"/>
    <w:rsid w:val="001D0513"/>
    <w:rsid w:val="00202383"/>
    <w:rsid w:val="00217916"/>
    <w:rsid w:val="00227BB0"/>
    <w:rsid w:val="0025699A"/>
    <w:rsid w:val="00276337"/>
    <w:rsid w:val="00295270"/>
    <w:rsid w:val="002C484C"/>
    <w:rsid w:val="002D49AF"/>
    <w:rsid w:val="002E13C9"/>
    <w:rsid w:val="00305890"/>
    <w:rsid w:val="00322169"/>
    <w:rsid w:val="0034347D"/>
    <w:rsid w:val="00352613"/>
    <w:rsid w:val="00364282"/>
    <w:rsid w:val="003A2A54"/>
    <w:rsid w:val="003B514C"/>
    <w:rsid w:val="003E4E35"/>
    <w:rsid w:val="00400AC4"/>
    <w:rsid w:val="004376CF"/>
    <w:rsid w:val="00437A15"/>
    <w:rsid w:val="00440AC0"/>
    <w:rsid w:val="00443D34"/>
    <w:rsid w:val="004973FF"/>
    <w:rsid w:val="004B089D"/>
    <w:rsid w:val="004B0EF6"/>
    <w:rsid w:val="004D13B2"/>
    <w:rsid w:val="004E03B7"/>
    <w:rsid w:val="004F01F6"/>
    <w:rsid w:val="004F5573"/>
    <w:rsid w:val="0051344F"/>
    <w:rsid w:val="00534B54"/>
    <w:rsid w:val="00543F7D"/>
    <w:rsid w:val="005B58A3"/>
    <w:rsid w:val="005B7656"/>
    <w:rsid w:val="005C5E3B"/>
    <w:rsid w:val="005C7365"/>
    <w:rsid w:val="005D0B36"/>
    <w:rsid w:val="005F060F"/>
    <w:rsid w:val="005F25C0"/>
    <w:rsid w:val="00601692"/>
    <w:rsid w:val="006264D2"/>
    <w:rsid w:val="006768F2"/>
    <w:rsid w:val="00681891"/>
    <w:rsid w:val="006A5B95"/>
    <w:rsid w:val="006B22BE"/>
    <w:rsid w:val="006B5B51"/>
    <w:rsid w:val="006D63A3"/>
    <w:rsid w:val="006F025D"/>
    <w:rsid w:val="007338D8"/>
    <w:rsid w:val="00755EF6"/>
    <w:rsid w:val="007566AA"/>
    <w:rsid w:val="00757A04"/>
    <w:rsid w:val="00761234"/>
    <w:rsid w:val="00770D76"/>
    <w:rsid w:val="007B149C"/>
    <w:rsid w:val="007B267A"/>
    <w:rsid w:val="007D2179"/>
    <w:rsid w:val="00807231"/>
    <w:rsid w:val="008328B6"/>
    <w:rsid w:val="00841009"/>
    <w:rsid w:val="0086414D"/>
    <w:rsid w:val="008A7574"/>
    <w:rsid w:val="008D68AD"/>
    <w:rsid w:val="0090487E"/>
    <w:rsid w:val="009200E7"/>
    <w:rsid w:val="0092515F"/>
    <w:rsid w:val="00927328"/>
    <w:rsid w:val="00942F92"/>
    <w:rsid w:val="009669FB"/>
    <w:rsid w:val="00986CDC"/>
    <w:rsid w:val="009875F6"/>
    <w:rsid w:val="009F5636"/>
    <w:rsid w:val="00A13E10"/>
    <w:rsid w:val="00A21230"/>
    <w:rsid w:val="00A36427"/>
    <w:rsid w:val="00A46AEA"/>
    <w:rsid w:val="00A50804"/>
    <w:rsid w:val="00A52C8A"/>
    <w:rsid w:val="00A734D9"/>
    <w:rsid w:val="00A9433C"/>
    <w:rsid w:val="00A9712D"/>
    <w:rsid w:val="00AD6EA6"/>
    <w:rsid w:val="00AF5518"/>
    <w:rsid w:val="00B32279"/>
    <w:rsid w:val="00B91CEE"/>
    <w:rsid w:val="00BA582C"/>
    <w:rsid w:val="00BB7612"/>
    <w:rsid w:val="00BD58D1"/>
    <w:rsid w:val="00BD7570"/>
    <w:rsid w:val="00C275CF"/>
    <w:rsid w:val="00C37122"/>
    <w:rsid w:val="00C60BED"/>
    <w:rsid w:val="00C80FDE"/>
    <w:rsid w:val="00CA1B3A"/>
    <w:rsid w:val="00CE3E6C"/>
    <w:rsid w:val="00D334A0"/>
    <w:rsid w:val="00D5121B"/>
    <w:rsid w:val="00D70BEB"/>
    <w:rsid w:val="00DB48D1"/>
    <w:rsid w:val="00DB64FF"/>
    <w:rsid w:val="00DF42DD"/>
    <w:rsid w:val="00E25C13"/>
    <w:rsid w:val="00E558DD"/>
    <w:rsid w:val="00E6575D"/>
    <w:rsid w:val="00E73363"/>
    <w:rsid w:val="00E905CE"/>
    <w:rsid w:val="00E94181"/>
    <w:rsid w:val="00EA1A73"/>
    <w:rsid w:val="00EE3BD1"/>
    <w:rsid w:val="00EE53F4"/>
    <w:rsid w:val="00EE7B18"/>
    <w:rsid w:val="00F1215F"/>
    <w:rsid w:val="00F6237E"/>
    <w:rsid w:val="00F76E15"/>
    <w:rsid w:val="00FF13CF"/>
    <w:rsid w:val="00FF1541"/>
    <w:rsid w:val="00FF5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CD3E0"/>
  <w15:docId w15:val="{CFD11375-8DE7-4055-89D4-B699FB4D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widowControl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641"/>
    <w:pPr>
      <w:suppressAutoHyphens/>
    </w:pPr>
  </w:style>
  <w:style w:type="paragraph" w:styleId="Heading1">
    <w:name w:val="heading 1"/>
    <w:basedOn w:val="Normal"/>
    <w:next w:val="Normal"/>
    <w:uiPriority w:val="9"/>
    <w:qFormat/>
    <w:rsid w:val="00B91CEE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Heading2">
    <w:name w:val="heading 2"/>
    <w:basedOn w:val="Standard"/>
    <w:next w:val="Textbody"/>
    <w:uiPriority w:val="9"/>
    <w:semiHidden/>
    <w:unhideWhenUsed/>
    <w:qFormat/>
    <w:rsid w:val="00B91CEE"/>
    <w:pPr>
      <w:widowControl w:val="0"/>
      <w:ind w:left="116"/>
      <w:outlineLvl w:val="1"/>
    </w:pPr>
  </w:style>
  <w:style w:type="paragraph" w:styleId="Heading3">
    <w:name w:val="heading 3"/>
    <w:basedOn w:val="Normal"/>
    <w:next w:val="Normal"/>
    <w:uiPriority w:val="9"/>
    <w:semiHidden/>
    <w:unhideWhenUsed/>
    <w:qFormat/>
    <w:rsid w:val="00B91CEE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91CE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91CE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91CE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B91CE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rsid w:val="00B91CEE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rsid w:val="00B91CEE"/>
    <w:pPr>
      <w:widowControl/>
      <w:suppressAutoHyphens/>
      <w:spacing w:after="0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Heading">
    <w:name w:val="Heading"/>
    <w:basedOn w:val="Normal"/>
    <w:rsid w:val="00B91CEE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rsid w:val="00B91CEE"/>
    <w:pPr>
      <w:spacing w:after="120"/>
    </w:pPr>
  </w:style>
  <w:style w:type="paragraph" w:styleId="List">
    <w:name w:val="List"/>
    <w:basedOn w:val="Textbody"/>
    <w:rsid w:val="00B91CEE"/>
    <w:rPr>
      <w:rFonts w:cs="Mangal"/>
    </w:rPr>
  </w:style>
  <w:style w:type="paragraph" w:styleId="Caption">
    <w:name w:val="caption"/>
    <w:basedOn w:val="Standard"/>
    <w:rsid w:val="00B91CEE"/>
    <w:pPr>
      <w:widowControl w:val="0"/>
      <w:spacing w:after="200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Standard"/>
    <w:rsid w:val="00B91CEE"/>
    <w:pPr>
      <w:suppressLineNumbers/>
    </w:pPr>
    <w:rPr>
      <w:rFonts w:cs="Mangal"/>
    </w:rPr>
  </w:style>
  <w:style w:type="paragraph" w:styleId="CommentText">
    <w:name w:val="annotation text"/>
    <w:basedOn w:val="Standard"/>
    <w:rsid w:val="00B91CEE"/>
  </w:style>
  <w:style w:type="paragraph" w:styleId="ListParagraph">
    <w:name w:val="List Paragraph"/>
    <w:basedOn w:val="Standard"/>
    <w:qFormat/>
    <w:rsid w:val="00B91CEE"/>
    <w:pPr>
      <w:ind w:left="720"/>
    </w:pPr>
  </w:style>
  <w:style w:type="paragraph" w:styleId="NormalWeb">
    <w:name w:val="Normal (Web)"/>
    <w:basedOn w:val="Standard"/>
    <w:rsid w:val="00B91CEE"/>
    <w:pPr>
      <w:spacing w:before="100" w:after="100"/>
    </w:pPr>
    <w:rPr>
      <w:color w:val="00000A"/>
      <w:sz w:val="24"/>
      <w:szCs w:val="24"/>
    </w:rPr>
  </w:style>
  <w:style w:type="paragraph" w:styleId="NoSpacing">
    <w:name w:val="No Spacing"/>
    <w:rsid w:val="00B91CEE"/>
    <w:pPr>
      <w:suppressAutoHyphens/>
      <w:spacing w:after="0"/>
    </w:pPr>
    <w:rPr>
      <w:color w:val="000000"/>
      <w:lang w:eastAsia="pl-PL"/>
    </w:rPr>
  </w:style>
  <w:style w:type="paragraph" w:styleId="BalloonText">
    <w:name w:val="Balloon Text"/>
    <w:basedOn w:val="Standard"/>
    <w:rsid w:val="00B91CEE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rsid w:val="00B91CEE"/>
    <w:rPr>
      <w:b/>
      <w:bCs/>
    </w:rPr>
  </w:style>
  <w:style w:type="paragraph" w:customStyle="1" w:styleId="TableContents">
    <w:name w:val="Table Contents"/>
    <w:basedOn w:val="Standard"/>
    <w:rsid w:val="00B91CEE"/>
    <w:pPr>
      <w:suppressLineNumbers/>
    </w:pPr>
  </w:style>
  <w:style w:type="paragraph" w:styleId="Footer">
    <w:name w:val="footer"/>
    <w:basedOn w:val="Standard"/>
    <w:uiPriority w:val="99"/>
    <w:rsid w:val="00B91CEE"/>
    <w:pPr>
      <w:suppressLineNumbers/>
      <w:tabs>
        <w:tab w:val="center" w:pos="4819"/>
        <w:tab w:val="right" w:pos="9638"/>
      </w:tabs>
    </w:pPr>
  </w:style>
  <w:style w:type="paragraph" w:customStyle="1" w:styleId="xl60">
    <w:name w:val="xl60"/>
    <w:basedOn w:val="Normal"/>
    <w:rsid w:val="00B91CEE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61">
    <w:name w:val="xl61"/>
    <w:basedOn w:val="Normal"/>
    <w:rsid w:val="00B91CEE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62">
    <w:name w:val="xl6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63">
    <w:name w:val="xl6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64">
    <w:name w:val="xl6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65">
    <w:name w:val="xl6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66">
    <w:name w:val="xl6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67">
    <w:name w:val="xl6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68">
    <w:name w:val="xl6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69">
    <w:name w:val="xl69"/>
    <w:basedOn w:val="Normal"/>
    <w:rsid w:val="00B91CEE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70">
    <w:name w:val="xl70"/>
    <w:basedOn w:val="Normal"/>
    <w:rsid w:val="00B91CEE"/>
    <w:pPr>
      <w:widowControl/>
      <w:suppressAutoHyphens w:val="0"/>
      <w:spacing w:before="100" w:after="100"/>
      <w:textAlignment w:val="top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71">
    <w:name w:val="xl71"/>
    <w:basedOn w:val="Normal"/>
    <w:rsid w:val="00B91CEE"/>
    <w:pPr>
      <w:widowControl/>
      <w:suppressAutoHyphens w:val="0"/>
      <w:spacing w:before="100" w:after="100"/>
      <w:jc w:val="right"/>
      <w:textAlignment w:val="top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72">
    <w:name w:val="xl7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73">
    <w:name w:val="xl7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74">
    <w:name w:val="xl74"/>
    <w:basedOn w:val="Normal"/>
    <w:rsid w:val="00B91CEE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75">
    <w:name w:val="xl75"/>
    <w:basedOn w:val="Normal"/>
    <w:rsid w:val="00B91CEE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76">
    <w:name w:val="xl76"/>
    <w:basedOn w:val="Normal"/>
    <w:rsid w:val="00B91CEE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77">
    <w:name w:val="xl7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78">
    <w:name w:val="xl7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79">
    <w:name w:val="xl7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80">
    <w:name w:val="xl8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1">
    <w:name w:val="xl8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2">
    <w:name w:val="xl8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3">
    <w:name w:val="xl8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4">
    <w:name w:val="xl8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5">
    <w:name w:val="xl8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6">
    <w:name w:val="xl8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7">
    <w:name w:val="xl8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8">
    <w:name w:val="xl8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9">
    <w:name w:val="xl89"/>
    <w:basedOn w:val="Normal"/>
    <w:rsid w:val="00B91CEE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i/>
      <w:iCs/>
      <w:color w:val="000000"/>
      <w:sz w:val="18"/>
      <w:szCs w:val="18"/>
      <w:u w:val="single"/>
      <w:lang w:eastAsia="pl-PL"/>
    </w:rPr>
  </w:style>
  <w:style w:type="paragraph" w:customStyle="1" w:styleId="xl90">
    <w:name w:val="xl9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91">
    <w:name w:val="xl9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92">
    <w:name w:val="xl9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3">
    <w:name w:val="xl9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4">
    <w:name w:val="xl9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5">
    <w:name w:val="xl9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6">
    <w:name w:val="xl9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7">
    <w:name w:val="xl9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8">
    <w:name w:val="xl9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9">
    <w:name w:val="xl9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00">
    <w:name w:val="xl10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01">
    <w:name w:val="xl10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02">
    <w:name w:val="xl102"/>
    <w:basedOn w:val="Normal"/>
    <w:rsid w:val="00B91CEE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03">
    <w:name w:val="xl10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04">
    <w:name w:val="xl10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05">
    <w:name w:val="xl10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06">
    <w:name w:val="xl10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07">
    <w:name w:val="xl10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08">
    <w:name w:val="xl10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09">
    <w:name w:val="xl10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0">
    <w:name w:val="xl11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1">
    <w:name w:val="xl11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2">
    <w:name w:val="xl11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3">
    <w:name w:val="xl11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4">
    <w:name w:val="xl11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5">
    <w:name w:val="xl11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6">
    <w:name w:val="xl11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17">
    <w:name w:val="xl11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18">
    <w:name w:val="xl11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19">
    <w:name w:val="xl11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0">
    <w:name w:val="xl12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1">
    <w:name w:val="xl12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2">
    <w:name w:val="xl12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3">
    <w:name w:val="xl12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4">
    <w:name w:val="xl12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5">
    <w:name w:val="xl12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6">
    <w:name w:val="xl12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27">
    <w:name w:val="xl12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8">
    <w:name w:val="xl12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9">
    <w:name w:val="xl12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0">
    <w:name w:val="xl13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1">
    <w:name w:val="xl13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32">
    <w:name w:val="xl13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3">
    <w:name w:val="xl13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34">
    <w:name w:val="xl13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5">
    <w:name w:val="xl13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6">
    <w:name w:val="xl13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7">
    <w:name w:val="xl13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8">
    <w:name w:val="xl13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9">
    <w:name w:val="xl13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0">
    <w:name w:val="xl14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1">
    <w:name w:val="xl14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2">
    <w:name w:val="xl14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43">
    <w:name w:val="xl14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4">
    <w:name w:val="xl14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5">
    <w:name w:val="xl14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6">
    <w:name w:val="xl14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47">
    <w:name w:val="xl14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8">
    <w:name w:val="xl14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9">
    <w:name w:val="xl14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50">
    <w:name w:val="xl15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1">
    <w:name w:val="xl15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52">
    <w:name w:val="xl15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3">
    <w:name w:val="xl15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4">
    <w:name w:val="xl15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5">
    <w:name w:val="xl15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6">
    <w:name w:val="xl15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7">
    <w:name w:val="xl15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8">
    <w:name w:val="xl15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9">
    <w:name w:val="xl15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60">
    <w:name w:val="xl16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61">
    <w:name w:val="xl16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62">
    <w:name w:val="xl162"/>
    <w:basedOn w:val="Normal"/>
    <w:rsid w:val="00B91CEE"/>
    <w:pPr>
      <w:widowControl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63">
    <w:name w:val="xl163"/>
    <w:basedOn w:val="Normal"/>
    <w:rsid w:val="00B91CEE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styleId="Header">
    <w:name w:val="header"/>
    <w:basedOn w:val="Standard"/>
    <w:rsid w:val="00B91CEE"/>
    <w:pPr>
      <w:suppressLineNumbers/>
      <w:tabs>
        <w:tab w:val="center" w:pos="4819"/>
        <w:tab w:val="right" w:pos="9638"/>
      </w:tabs>
    </w:pPr>
  </w:style>
  <w:style w:type="paragraph" w:styleId="FootnoteText">
    <w:name w:val="footnote text"/>
    <w:basedOn w:val="Normal"/>
    <w:rsid w:val="00B91CEE"/>
    <w:pPr>
      <w:spacing w:after="0"/>
    </w:pPr>
    <w:rPr>
      <w:sz w:val="20"/>
      <w:szCs w:val="20"/>
    </w:rPr>
  </w:style>
  <w:style w:type="character" w:customStyle="1" w:styleId="Nagwek2Znak">
    <w:name w:val="Nagłówek 2 Znak"/>
    <w:basedOn w:val="DefaultParagraphFont"/>
    <w:rsid w:val="00B91CE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efaultParagraphFont"/>
    <w:rsid w:val="00B91CE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CommentReference">
    <w:name w:val="annotation reference"/>
    <w:basedOn w:val="DefaultParagraphFont"/>
    <w:rsid w:val="00B91CEE"/>
    <w:rPr>
      <w:sz w:val="16"/>
      <w:szCs w:val="16"/>
    </w:rPr>
  </w:style>
  <w:style w:type="character" w:customStyle="1" w:styleId="Internetlink">
    <w:name w:val="Internet link"/>
    <w:basedOn w:val="DefaultParagraphFont"/>
    <w:rsid w:val="00B91CEE"/>
    <w:rPr>
      <w:color w:val="0563C1"/>
      <w:u w:val="single"/>
    </w:rPr>
  </w:style>
  <w:style w:type="character" w:customStyle="1" w:styleId="TekstdymkaZnak">
    <w:name w:val="Tekst dymka Znak"/>
    <w:basedOn w:val="DefaultParagraphFont"/>
    <w:rsid w:val="00B91CEE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matkomentarzaZnak">
    <w:name w:val="Temat komentarza Znak"/>
    <w:basedOn w:val="TekstkomentarzaZnak"/>
    <w:rsid w:val="00B91CEE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ListLabel1">
    <w:name w:val="ListLabel 1"/>
    <w:rsid w:val="00B91CEE"/>
    <w:rPr>
      <w:rFonts w:cs="Times New Roman"/>
      <w:b/>
      <w:i w:val="0"/>
      <w:caps/>
      <w:strike w:val="0"/>
      <w:dstrike w:val="0"/>
      <w:vanish w:val="0"/>
      <w:color w:val="00000A"/>
      <w:position w:val="0"/>
      <w:sz w:val="22"/>
      <w:u w:val="none"/>
      <w:vertAlign w:val="baseline"/>
    </w:rPr>
  </w:style>
  <w:style w:type="character" w:customStyle="1" w:styleId="ListLabel2">
    <w:name w:val="ListLabel 2"/>
    <w:rsid w:val="00B91CEE"/>
    <w:rPr>
      <w:position w:val="0"/>
      <w:vertAlign w:val="baseline"/>
    </w:rPr>
  </w:style>
  <w:style w:type="character" w:customStyle="1" w:styleId="ListLabel3">
    <w:name w:val="ListLabel 3"/>
    <w:rsid w:val="00B91CEE"/>
    <w:rPr>
      <w:rFonts w:eastAsia="Arial" w:cs="Arial"/>
      <w:position w:val="0"/>
      <w:vertAlign w:val="baseline"/>
    </w:rPr>
  </w:style>
  <w:style w:type="character" w:customStyle="1" w:styleId="ListLabel4">
    <w:name w:val="ListLabel 4"/>
    <w:rsid w:val="00B91CEE"/>
    <w:rPr>
      <w:b w:val="0"/>
      <w:position w:val="0"/>
      <w:vertAlign w:val="baseline"/>
    </w:rPr>
  </w:style>
  <w:style w:type="character" w:customStyle="1" w:styleId="ListLabel5">
    <w:name w:val="ListLabel 5"/>
    <w:rsid w:val="00B91CEE"/>
    <w:rPr>
      <w:rFonts w:eastAsia="Times New Roman" w:cs="Times New Roman"/>
      <w:b w:val="0"/>
      <w:position w:val="0"/>
      <w:vertAlign w:val="baseline"/>
    </w:rPr>
  </w:style>
  <w:style w:type="character" w:customStyle="1" w:styleId="ListLabel6">
    <w:name w:val="ListLabel 6"/>
    <w:rsid w:val="00B91CEE"/>
    <w:rPr>
      <w:rFonts w:eastAsia="Noto Sans Symbols" w:cs="Noto Sans Symbols"/>
      <w:sz w:val="20"/>
      <w:szCs w:val="20"/>
    </w:rPr>
  </w:style>
  <w:style w:type="character" w:customStyle="1" w:styleId="ListLabel7">
    <w:name w:val="ListLabel 7"/>
    <w:rsid w:val="00B91CEE"/>
    <w:rPr>
      <w:rFonts w:eastAsia="Courier New" w:cs="Courier New"/>
      <w:sz w:val="20"/>
      <w:szCs w:val="20"/>
    </w:rPr>
  </w:style>
  <w:style w:type="character" w:customStyle="1" w:styleId="ListLabel8">
    <w:name w:val="ListLabel 8"/>
    <w:rsid w:val="00B91CEE"/>
    <w:rPr>
      <w:rFonts w:cs="Courier New"/>
    </w:rPr>
  </w:style>
  <w:style w:type="character" w:customStyle="1" w:styleId="NumberingSymbols">
    <w:name w:val="Numbering Symbols"/>
    <w:rsid w:val="00B91CEE"/>
  </w:style>
  <w:style w:type="character" w:customStyle="1" w:styleId="NagwekZnak">
    <w:name w:val="Nagłówek Znak"/>
    <w:basedOn w:val="DefaultParagraphFont"/>
    <w:rsid w:val="00B91CEE"/>
  </w:style>
  <w:style w:type="character" w:customStyle="1" w:styleId="StopkaZnak">
    <w:name w:val="Stopka Znak"/>
    <w:basedOn w:val="DefaultParagraphFont"/>
    <w:uiPriority w:val="99"/>
    <w:rsid w:val="00B91CEE"/>
  </w:style>
  <w:style w:type="character" w:styleId="Hyperlink">
    <w:name w:val="Hyperlink"/>
    <w:basedOn w:val="DefaultParagraphFont"/>
    <w:rsid w:val="00B91CEE"/>
    <w:rPr>
      <w:color w:val="0563C1"/>
      <w:u w:val="single"/>
    </w:rPr>
  </w:style>
  <w:style w:type="character" w:customStyle="1" w:styleId="UnresolvedMention1">
    <w:name w:val="Unresolved Mention1"/>
    <w:basedOn w:val="DefaultParagraphFont"/>
    <w:rsid w:val="00B91CEE"/>
    <w:rPr>
      <w:color w:val="605E5C"/>
      <w:shd w:val="clear" w:color="auto" w:fill="E1DFDD"/>
    </w:rPr>
  </w:style>
  <w:style w:type="character" w:customStyle="1" w:styleId="Nagwek1Znak">
    <w:name w:val="Nagłówek 1 Znak"/>
    <w:basedOn w:val="DefaultParagraphFont"/>
    <w:rsid w:val="00B91CEE"/>
    <w:rPr>
      <w:rFonts w:ascii="Calibri Light" w:eastAsia="Times New Roman" w:hAnsi="Calibri Light" w:cs="Times New Roman"/>
      <w:color w:val="2F5496"/>
      <w:sz w:val="32"/>
      <w:szCs w:val="32"/>
    </w:rPr>
  </w:style>
  <w:style w:type="character" w:styleId="FollowedHyperlink">
    <w:name w:val="FollowedHyperlink"/>
    <w:basedOn w:val="DefaultParagraphFont"/>
    <w:rsid w:val="00B91CEE"/>
    <w:rPr>
      <w:color w:val="954F72"/>
      <w:u w:val="single"/>
    </w:rPr>
  </w:style>
  <w:style w:type="character" w:customStyle="1" w:styleId="Nagwek3Znak">
    <w:name w:val="Nagłówek 3 Znak"/>
    <w:basedOn w:val="DefaultParagraphFont"/>
    <w:rsid w:val="00B91CEE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TekstprzypisudolnegoZnak">
    <w:name w:val="Tekst przypisu dolnego Znak"/>
    <w:basedOn w:val="DefaultParagraphFont"/>
    <w:rsid w:val="00B91CEE"/>
    <w:rPr>
      <w:sz w:val="20"/>
      <w:szCs w:val="20"/>
    </w:rPr>
  </w:style>
  <w:style w:type="character" w:styleId="FootnoteReference">
    <w:name w:val="footnote reference"/>
    <w:basedOn w:val="DefaultParagraphFont"/>
    <w:rsid w:val="00B91CEE"/>
    <w:rPr>
      <w:position w:val="0"/>
      <w:vertAlign w:val="superscript"/>
    </w:rPr>
  </w:style>
  <w:style w:type="character" w:customStyle="1" w:styleId="FootnoteSymbol">
    <w:name w:val="Footnote Symbol"/>
    <w:rsid w:val="00B91CEE"/>
  </w:style>
  <w:style w:type="table" w:styleId="TableGrid">
    <w:name w:val="Table Grid"/>
    <w:basedOn w:val="TableNormal"/>
    <w:uiPriority w:val="39"/>
    <w:rsid w:val="004F61B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3008E"/>
    <w:pPr>
      <w:widowControl/>
      <w:autoSpaceDE w:val="0"/>
      <w:adjustRightInd w:val="0"/>
      <w:spacing w:after="0"/>
    </w:pPr>
    <w:rPr>
      <w:rFonts w:ascii="Tahoma" w:hAnsi="Tahoma"/>
      <w:color w:val="000000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rsid w:val="00B91CE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B91CEE"/>
    <w:tblPr>
      <w:tblStyleRowBandSize w:val="1"/>
      <w:tblStyleColBandSize w:val="1"/>
    </w:tblPr>
  </w:style>
  <w:style w:type="table" w:customStyle="1" w:styleId="a0">
    <w:basedOn w:val="TableNormal1"/>
    <w:rsid w:val="00B91CEE"/>
    <w:tblPr>
      <w:tblStyleRowBandSize w:val="1"/>
      <w:tblStyleColBandSize w:val="1"/>
    </w:tblPr>
  </w:style>
  <w:style w:type="table" w:customStyle="1" w:styleId="a1">
    <w:basedOn w:val="TableNormal1"/>
    <w:rsid w:val="00B91CEE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mqNrgAtO5nzu+Wt2BRM5Kqrzng==">AMUW2mWrbzCSde4G3FgLt9qLAVQU+sjnkb6/hZ1A7PN70zK1j4olVPwZIglXNH86XO9R7Qixw5Mvtftb8f5RGICQTvsCya0PeR0FzCnFpGXqQNm4R0m+TZ221SV7t5xRVee1Q8kaUWSs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85A5B1F-DB1D-4CA0-85BF-F0C5F8E54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296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BLDG DORADZTWO</dc:creator>
  <cp:lastModifiedBy>Sylwia Barszczewska-Adrian</cp:lastModifiedBy>
  <cp:revision>8</cp:revision>
  <dcterms:created xsi:type="dcterms:W3CDTF">2026-02-23T17:12:00Z</dcterms:created>
  <dcterms:modified xsi:type="dcterms:W3CDTF">2026-04-19T19:54:00Z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